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065" w:rsidRDefault="00800AAF">
      <w:r>
        <w:rPr>
          <w:rFonts w:hint="cs"/>
          <w:rtl/>
        </w:rPr>
        <w:t>لتابلتابلا</w:t>
      </w:r>
      <w:bookmarkStart w:id="0" w:name="_GoBack"/>
      <w:bookmarkEnd w:id="0"/>
    </w:p>
    <w:sectPr w:rsidR="00FE1065" w:rsidSect="00C52A0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602"/>
    <w:rsid w:val="00637DB4"/>
    <w:rsid w:val="00800AAF"/>
    <w:rsid w:val="00C52A04"/>
    <w:rsid w:val="00EA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28A5983-0554-4BA1-827C-310D4ECF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</dc:creator>
  <cp:keywords/>
  <dc:description/>
  <cp:lastModifiedBy>mehr</cp:lastModifiedBy>
  <cp:revision>2</cp:revision>
  <dcterms:created xsi:type="dcterms:W3CDTF">2020-01-26T05:30:00Z</dcterms:created>
  <dcterms:modified xsi:type="dcterms:W3CDTF">2020-01-26T05:31:00Z</dcterms:modified>
</cp:coreProperties>
</file>